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0" w:rsidRDefault="00F04700" w:rsidP="00F047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Name: ______________________________________________________</w:t>
      </w:r>
    </w:p>
    <w:p w:rsidR="00F04700" w:rsidRDefault="00F04700" w:rsidP="00F04700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Class:                      ________________________</w:t>
      </w:r>
    </w:p>
    <w:p w:rsidR="00A66398" w:rsidRPr="0007241E" w:rsidRDefault="00022AA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Still-life Drawings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873"/>
        <w:gridCol w:w="1874"/>
      </w:tblGrid>
      <w:tr w:rsidR="00421450" w:rsidRPr="0007241E" w:rsidTr="0007241E">
        <w:trPr>
          <w:trHeight w:val="234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</w:p>
        </w:tc>
        <w:tc>
          <w:tcPr>
            <w:tcW w:w="1873" w:type="dxa"/>
          </w:tcPr>
          <w:p w:rsidR="00421450" w:rsidRPr="0007241E" w:rsidRDefault="00C66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</w:t>
            </w:r>
          </w:p>
        </w:tc>
        <w:tc>
          <w:tcPr>
            <w:tcW w:w="1873" w:type="dxa"/>
          </w:tcPr>
          <w:p w:rsidR="00421450" w:rsidRPr="0007241E" w:rsidRDefault="00C66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  <w:tc>
          <w:tcPr>
            <w:tcW w:w="1873" w:type="dxa"/>
          </w:tcPr>
          <w:p w:rsidR="00421450" w:rsidRPr="0007241E" w:rsidRDefault="00C66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12-14</w:t>
            </w:r>
          </w:p>
        </w:tc>
        <w:tc>
          <w:tcPr>
            <w:tcW w:w="1874" w:type="dxa"/>
          </w:tcPr>
          <w:p w:rsidR="00421450" w:rsidRPr="0007241E" w:rsidRDefault="00C66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bookmarkStart w:id="0" w:name="_GoBack"/>
            <w:bookmarkEnd w:id="0"/>
            <w:r w:rsidR="00EC02A7" w:rsidRPr="0007241E">
              <w:rPr>
                <w:sz w:val="18"/>
                <w:szCs w:val="18"/>
              </w:rPr>
              <w:t>or less</w:t>
            </w:r>
          </w:p>
        </w:tc>
      </w:tr>
      <w:tr w:rsidR="00421450" w:rsidRPr="0007241E" w:rsidTr="00022AAA">
        <w:trPr>
          <w:trHeight w:val="2177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Proportion</w:t>
            </w:r>
          </w:p>
        </w:tc>
        <w:tc>
          <w:tcPr>
            <w:tcW w:w="1873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in scale/ size to one another. </w:t>
            </w:r>
          </w:p>
        </w:tc>
        <w:tc>
          <w:tcPr>
            <w:tcW w:w="1873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slightly off in scale/ size to </w:t>
            </w:r>
            <w:r w:rsidR="00C660FB">
              <w:rPr>
                <w:sz w:val="18"/>
                <w:szCs w:val="18"/>
              </w:rPr>
              <w:t>one another</w:t>
            </w:r>
            <w:r w:rsidRPr="0007241E">
              <w:rPr>
                <w:sz w:val="18"/>
                <w:szCs w:val="18"/>
              </w:rPr>
              <w:t>.</w:t>
            </w:r>
          </w:p>
        </w:tc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out of proportion but it does not affect the viewer’s knowledge of what the object is. </w:t>
            </w:r>
          </w:p>
        </w:tc>
        <w:tc>
          <w:tcPr>
            <w:tcW w:w="1874" w:type="dxa"/>
          </w:tcPr>
          <w:p w:rsidR="00421450" w:rsidRPr="0007241E" w:rsidRDefault="00421450" w:rsidP="00E21F3D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Objects are not scaled in relation to other object correctly. It may be hard to identify certain objects because they are sized wrong compared </w:t>
            </w:r>
            <w:r w:rsidR="00E21F3D">
              <w:rPr>
                <w:sz w:val="18"/>
                <w:szCs w:val="18"/>
              </w:rPr>
              <w:t>to other objects.</w:t>
            </w:r>
          </w:p>
        </w:tc>
      </w:tr>
      <w:tr w:rsidR="00EC02A7" w:rsidRPr="0007241E" w:rsidTr="0007241E">
        <w:trPr>
          <w:trHeight w:val="1722"/>
        </w:trPr>
        <w:tc>
          <w:tcPr>
            <w:tcW w:w="1873" w:type="dxa"/>
          </w:tcPr>
          <w:p w:rsidR="00EC02A7" w:rsidRPr="0007241E" w:rsidRDefault="00EC02A7" w:rsidP="00EC02A7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Craftsmanship </w:t>
            </w:r>
          </w:p>
        </w:tc>
        <w:tc>
          <w:tcPr>
            <w:tcW w:w="1873" w:type="dxa"/>
          </w:tcPr>
          <w:p w:rsidR="00EC02A7" w:rsidRPr="0007241E" w:rsidRDefault="004D3A85" w:rsidP="004D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created their drawing maybe added a boarder to their work. Also fixed up any pencil smudges that may have occurred and </w:t>
            </w:r>
            <w:r w:rsidR="00022AAA">
              <w:rPr>
                <w:sz w:val="18"/>
                <w:szCs w:val="18"/>
              </w:rPr>
              <w:t>has erased or made sure the grid is gone from the paper.</w:t>
            </w:r>
          </w:p>
        </w:tc>
        <w:tc>
          <w:tcPr>
            <w:tcW w:w="1873" w:type="dxa"/>
          </w:tcPr>
          <w:p w:rsidR="00EC02A7" w:rsidRPr="0007241E" w:rsidRDefault="00022AAA" w:rsidP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022AAA">
              <w:rPr>
                <w:sz w:val="18"/>
                <w:szCs w:val="18"/>
              </w:rPr>
              <w:t>fixed up any pencil smudges that may have occurred and has erased or made sure the grid is gone from the paper.</w:t>
            </w:r>
          </w:p>
        </w:tc>
        <w:tc>
          <w:tcPr>
            <w:tcW w:w="1873" w:type="dxa"/>
          </w:tcPr>
          <w:p w:rsidR="00EC02A7" w:rsidRPr="0007241E" w:rsidRDefault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made sure the grid is gone from their piece, but paper is smudged and could have used a little clean up.</w:t>
            </w:r>
          </w:p>
        </w:tc>
        <w:tc>
          <w:tcPr>
            <w:tcW w:w="1874" w:type="dxa"/>
          </w:tcPr>
          <w:p w:rsidR="00EC02A7" w:rsidRPr="0007241E" w:rsidRDefault="00022A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art work looks rushed and messy possibly the grid is still showing.</w:t>
            </w:r>
          </w:p>
        </w:tc>
      </w:tr>
      <w:tr w:rsidR="00421450" w:rsidRPr="0007241E" w:rsidTr="00022AAA">
        <w:trPr>
          <w:trHeight w:val="1637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Shading/ highlights and shadows.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Forms appear </w:t>
            </w:r>
            <w:r w:rsidR="00F91C2C" w:rsidRPr="0007241E">
              <w:rPr>
                <w:sz w:val="18"/>
                <w:szCs w:val="18"/>
              </w:rPr>
              <w:t>three dimensional because of shading and use o</w:t>
            </w:r>
            <w:r w:rsidR="00C660FB">
              <w:rPr>
                <w:sz w:val="18"/>
                <w:szCs w:val="18"/>
              </w:rPr>
              <w:t>f highlights. Uses at least five</w:t>
            </w:r>
            <w:r w:rsidR="00F91C2C" w:rsidRPr="0007241E">
              <w:rPr>
                <w:sz w:val="18"/>
                <w:szCs w:val="18"/>
              </w:rPr>
              <w:t xml:space="preserve"> different gradations. </w:t>
            </w:r>
          </w:p>
        </w:tc>
        <w:tc>
          <w:tcPr>
            <w:tcW w:w="1873" w:type="dxa"/>
          </w:tcPr>
          <w:p w:rsidR="00421450" w:rsidRPr="0007241E" w:rsidRDefault="00710D02" w:rsidP="00F91C2C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Forms </w:t>
            </w:r>
            <w:r w:rsidR="00F91C2C" w:rsidRPr="0007241E">
              <w:rPr>
                <w:sz w:val="18"/>
                <w:szCs w:val="18"/>
              </w:rPr>
              <w:t xml:space="preserve">starting to appear three dimensional </w:t>
            </w:r>
            <w:r w:rsidRPr="0007241E">
              <w:rPr>
                <w:sz w:val="18"/>
                <w:szCs w:val="18"/>
              </w:rPr>
              <w:t xml:space="preserve">because of </w:t>
            </w:r>
            <w:r w:rsidR="00F91C2C" w:rsidRPr="0007241E">
              <w:rPr>
                <w:sz w:val="18"/>
                <w:szCs w:val="18"/>
              </w:rPr>
              <w:t>shading and use o</w:t>
            </w:r>
            <w:r w:rsidRPr="0007241E">
              <w:rPr>
                <w:sz w:val="18"/>
                <w:szCs w:val="18"/>
              </w:rPr>
              <w:t>f</w:t>
            </w:r>
            <w:r w:rsidR="00C660FB">
              <w:rPr>
                <w:sz w:val="18"/>
                <w:szCs w:val="18"/>
              </w:rPr>
              <w:t xml:space="preserve"> highlights. Uses at least four</w:t>
            </w:r>
            <w:r w:rsidR="00F91C2C" w:rsidRPr="0007241E">
              <w:rPr>
                <w:sz w:val="18"/>
                <w:szCs w:val="18"/>
              </w:rPr>
              <w:t xml:space="preserve"> different gradations.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Forms appear more two dimensional because of lack of shading and use of highlights. Uses at least three different gradations.</w:t>
            </w:r>
          </w:p>
        </w:tc>
        <w:tc>
          <w:tcPr>
            <w:tcW w:w="1874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Forms have little to no shading and appear to be flat.</w:t>
            </w:r>
          </w:p>
        </w:tc>
      </w:tr>
      <w:tr w:rsidR="00421450" w:rsidRPr="0007241E" w:rsidTr="0007241E">
        <w:trPr>
          <w:trHeight w:val="1570"/>
        </w:trPr>
        <w:tc>
          <w:tcPr>
            <w:tcW w:w="1873" w:type="dxa"/>
          </w:tcPr>
          <w:p w:rsidR="00421450" w:rsidRPr="0007241E" w:rsidRDefault="00421450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Use of time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use time in class wisely and clean up their materials as required. 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could have used time more wisely may have talked or got distracted at points. Students still clean up their materials. </w:t>
            </w:r>
          </w:p>
        </w:tc>
        <w:tc>
          <w:tcPr>
            <w:tcW w:w="1873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 xml:space="preserve">Students got off track frequently but put some effort and cleaned up materials. </w:t>
            </w:r>
          </w:p>
        </w:tc>
        <w:tc>
          <w:tcPr>
            <w:tcW w:w="1874" w:type="dxa"/>
          </w:tcPr>
          <w:p w:rsidR="00421450" w:rsidRPr="0007241E" w:rsidRDefault="00710D02">
            <w:pPr>
              <w:rPr>
                <w:sz w:val="18"/>
                <w:szCs w:val="18"/>
              </w:rPr>
            </w:pPr>
            <w:r w:rsidRPr="0007241E">
              <w:rPr>
                <w:sz w:val="18"/>
                <w:szCs w:val="18"/>
              </w:rPr>
              <w:t>Students talked almost all of class at times. Did not cleanup work area.</w:t>
            </w:r>
          </w:p>
        </w:tc>
      </w:tr>
    </w:tbl>
    <w:p w:rsidR="0007241E" w:rsidRDefault="00C660FB">
      <w:r>
        <w:t>Total possible score: 8</w:t>
      </w:r>
      <w:r w:rsidR="00022AAA">
        <w:t>0 points</w:t>
      </w:r>
    </w:p>
    <w:p w:rsidR="00A71E52" w:rsidRDefault="00EC02A7">
      <w:r>
        <w:t>Total Score: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02A7" w:rsidRDefault="00EC02A7">
      <w:r>
        <w:t>Teacher comments:</w:t>
      </w:r>
    </w:p>
    <w:sectPr w:rsidR="00EC02A7" w:rsidSect="00A71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0"/>
    <w:rsid w:val="00022AAA"/>
    <w:rsid w:val="0007241E"/>
    <w:rsid w:val="000B0F25"/>
    <w:rsid w:val="00333146"/>
    <w:rsid w:val="00421450"/>
    <w:rsid w:val="004D3A85"/>
    <w:rsid w:val="006B0F92"/>
    <w:rsid w:val="00710D02"/>
    <w:rsid w:val="00A66398"/>
    <w:rsid w:val="00A71E52"/>
    <w:rsid w:val="00BF25C4"/>
    <w:rsid w:val="00C660FB"/>
    <w:rsid w:val="00CA02B9"/>
    <w:rsid w:val="00E21F3D"/>
    <w:rsid w:val="00EC02A7"/>
    <w:rsid w:val="00F04700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kkoepp</cp:lastModifiedBy>
  <cp:revision>4</cp:revision>
  <dcterms:created xsi:type="dcterms:W3CDTF">2017-09-20T15:02:00Z</dcterms:created>
  <dcterms:modified xsi:type="dcterms:W3CDTF">2018-01-08T16:46:00Z</dcterms:modified>
</cp:coreProperties>
</file>